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B77235">
      <w:r>
        <w:t>Science overview:</w:t>
      </w:r>
    </w:p>
    <w:p w:rsidR="00B77235" w:rsidRDefault="00B77235">
      <w:r>
        <w:t>L.O. – To describe unusual creatures and plants from around the world.</w:t>
      </w:r>
      <w:bookmarkStart w:id="0" w:name="_GoBack"/>
      <w:bookmarkEnd w:id="0"/>
    </w:p>
    <w:p w:rsidR="00B77235" w:rsidRDefault="00B77235">
      <w:r>
        <w:t>Look at the Quirky Creatures in the Science resource.</w:t>
      </w:r>
    </w:p>
    <w:p w:rsidR="00B77235" w:rsidRDefault="00B77235">
      <w:r>
        <w:t>Can you pick 3 to describe?</w:t>
      </w:r>
    </w:p>
    <w:p w:rsidR="00B77235" w:rsidRDefault="00B77235">
      <w:r>
        <w:t>Use some online research to find out more about your three chosen creatures.</w:t>
      </w:r>
    </w:p>
    <w:p w:rsidR="00B77235" w:rsidRDefault="00B77235">
      <w:r>
        <w:t>Pick 3 of the unusual plants – research and describe these too.</w:t>
      </w:r>
    </w:p>
    <w:p w:rsidR="00B77235" w:rsidRDefault="00B77235"/>
    <w:p w:rsidR="00B77235" w:rsidRDefault="00B77235">
      <w:r>
        <w:t>You might like to do more research using</w:t>
      </w:r>
    </w:p>
    <w:p w:rsidR="00B77235" w:rsidRDefault="00B77235">
      <w:hyperlink r:id="rId5" w:history="1">
        <w:r w:rsidRPr="001F4F8E">
          <w:rPr>
            <w:rStyle w:val="Hyperlink"/>
          </w:rPr>
          <w:t>https://listverse.com/2016/02/12/10-recently-discovered-animals-with-amazing-features/</w:t>
        </w:r>
      </w:hyperlink>
    </w:p>
    <w:p w:rsidR="00B77235" w:rsidRDefault="00B77235"/>
    <w:sectPr w:rsidR="00B7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C43"/>
    <w:multiLevelType w:val="multilevel"/>
    <w:tmpl w:val="0B92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FC2568"/>
    <w:multiLevelType w:val="multilevel"/>
    <w:tmpl w:val="97B6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5"/>
    <w:rsid w:val="006A130B"/>
    <w:rsid w:val="00A63D05"/>
    <w:rsid w:val="00B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EF92"/>
  <w15:chartTrackingRefBased/>
  <w15:docId w15:val="{D17FD738-A345-4453-AC94-994B0F8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7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verse.com/2016/02/12/10-recently-discovered-animals-with-amazing-fea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2020-10-19T16:28:00Z</dcterms:created>
  <dcterms:modified xsi:type="dcterms:W3CDTF">2020-10-19T16:30:00Z</dcterms:modified>
</cp:coreProperties>
</file>